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AB11E" w14:textId="168C984A" w:rsidR="00B41DC2" w:rsidRDefault="008F4DBF">
      <w:r>
        <w:t>Tema: Los calendarios.</w:t>
      </w:r>
    </w:p>
    <w:p w14:paraId="2ABB1637" w14:textId="6316A77F" w:rsidR="008F4DBF" w:rsidRDefault="00D5146F" w:rsidP="007E36F2">
      <w:pPr>
        <w:pStyle w:val="Prrafodelista"/>
        <w:numPr>
          <w:ilvl w:val="0"/>
          <w:numId w:val="1"/>
        </w:numPr>
      </w:pPr>
      <w:r>
        <w:t>¿Qué utilizaban los agricultores</w:t>
      </w:r>
      <w:r w:rsidR="003A5889">
        <w:t xml:space="preserve"> </w:t>
      </w:r>
      <w:r w:rsidR="008C709B">
        <w:t>pa</w:t>
      </w:r>
      <w:r w:rsidR="003A5889">
        <w:t>ra medir el tiempo?</w:t>
      </w:r>
    </w:p>
    <w:p w14:paraId="7724B13D" w14:textId="619F1C2E" w:rsidR="00AC56FD" w:rsidRDefault="00AC56FD" w:rsidP="007E36F2">
      <w:pPr>
        <w:pStyle w:val="Prrafodelista"/>
        <w:numPr>
          <w:ilvl w:val="0"/>
          <w:numId w:val="1"/>
        </w:numPr>
      </w:pPr>
      <w:r>
        <w:t xml:space="preserve">¿ Qué medidas </w:t>
      </w:r>
      <w:r w:rsidR="00F27D87">
        <w:t>usan los historiadores?</w:t>
      </w:r>
    </w:p>
    <w:p w14:paraId="780270FD" w14:textId="3008ED40" w:rsidR="003A5889" w:rsidRDefault="00821FE7" w:rsidP="007E36F2">
      <w:pPr>
        <w:pStyle w:val="Prrafodelista"/>
        <w:numPr>
          <w:ilvl w:val="0"/>
          <w:numId w:val="1"/>
        </w:numPr>
      </w:pPr>
      <w:r>
        <w:t>¿</w:t>
      </w:r>
      <w:r w:rsidR="004E7746">
        <w:t xml:space="preserve">Qué </w:t>
      </w:r>
      <w:r w:rsidR="00AC56FD">
        <w:t>permiten las medidas utilizadas por los historiadores?</w:t>
      </w:r>
    </w:p>
    <w:p w14:paraId="6182703D" w14:textId="03B28AAE" w:rsidR="00F27D87" w:rsidRDefault="00B84913" w:rsidP="007E36F2">
      <w:pPr>
        <w:pStyle w:val="Prrafodelista"/>
        <w:numPr>
          <w:ilvl w:val="0"/>
          <w:numId w:val="1"/>
        </w:numPr>
      </w:pPr>
      <w:r>
        <w:t>¿Qué es un calendario?</w:t>
      </w:r>
    </w:p>
    <w:p w14:paraId="6BC693EA" w14:textId="5E2251ED" w:rsidR="00B84913" w:rsidRDefault="001824E8" w:rsidP="007E36F2">
      <w:pPr>
        <w:pStyle w:val="Prrafodelista"/>
        <w:numPr>
          <w:ilvl w:val="0"/>
          <w:numId w:val="1"/>
        </w:numPr>
      </w:pPr>
      <w:r>
        <w:t>¿Qué calendario se utiliza en la actualidad? ¿Qué características tiene?</w:t>
      </w:r>
    </w:p>
    <w:p w14:paraId="65ADD3A0" w14:textId="4AF9AB2B" w:rsidR="001E5169" w:rsidRDefault="001E5169" w:rsidP="0039554D">
      <w:pPr>
        <w:pStyle w:val="Prrafodelista"/>
        <w:numPr>
          <w:ilvl w:val="0"/>
          <w:numId w:val="1"/>
        </w:numPr>
      </w:pPr>
      <w:r>
        <w:t>¿Existen otros calendarios a lo largo de la Historia?</w:t>
      </w:r>
      <w:r w:rsidR="00F01E65">
        <w:t xml:space="preserve"> ¿Cuáles?</w:t>
      </w:r>
    </w:p>
    <w:p w14:paraId="67285C4C" w14:textId="1269BAFC" w:rsidR="0039554D" w:rsidRDefault="0039554D" w:rsidP="0039554D">
      <w:pPr>
        <w:pStyle w:val="Prrafodelista"/>
      </w:pPr>
    </w:p>
    <w:p w14:paraId="7D37142F" w14:textId="0279A2B8" w:rsidR="0039554D" w:rsidRDefault="0039554D" w:rsidP="0039554D">
      <w:pPr>
        <w:pStyle w:val="Prrafodelista"/>
      </w:pPr>
      <w:r>
        <w:t>Pasar de año a Siglo</w:t>
      </w:r>
      <w:r w:rsidR="002708C9">
        <w:t xml:space="preserve"> </w:t>
      </w:r>
      <w:r w:rsidR="00602CB4">
        <w:t>estos años con hecho importantes en la Historia.</w:t>
      </w:r>
    </w:p>
    <w:p w14:paraId="375D0EEC" w14:textId="4FA11EFF" w:rsidR="0039554D" w:rsidRDefault="007F6D5E" w:rsidP="0039554D">
      <w:pPr>
        <w:pStyle w:val="Prrafodelista"/>
      </w:pPr>
      <w:r>
        <w:t xml:space="preserve">Actualidad.                 </w:t>
      </w:r>
      <w:r w:rsidR="001A42F6">
        <w:t xml:space="preserve">           </w:t>
      </w:r>
      <w:r w:rsidR="00597BDB">
        <w:t xml:space="preserve">                     </w:t>
      </w:r>
      <w:r w:rsidR="001A42F6">
        <w:t xml:space="preserve">  </w:t>
      </w:r>
      <w:r>
        <w:t xml:space="preserve">  </w:t>
      </w:r>
      <w:r w:rsidR="00C91F77">
        <w:t>2021</w:t>
      </w:r>
    </w:p>
    <w:p w14:paraId="7D64017F" w14:textId="620071CE" w:rsidR="00C91F77" w:rsidRDefault="007F6D5E" w:rsidP="0039554D">
      <w:pPr>
        <w:pStyle w:val="Prrafodelista"/>
      </w:pPr>
      <w:r>
        <w:t xml:space="preserve">Revolución Francesa  </w:t>
      </w:r>
      <w:r w:rsidR="001A42F6">
        <w:t xml:space="preserve">            </w:t>
      </w:r>
      <w:r w:rsidR="00597BDB">
        <w:t xml:space="preserve">                     </w:t>
      </w:r>
      <w:r w:rsidR="001A42F6">
        <w:t xml:space="preserve"> </w:t>
      </w:r>
      <w:r>
        <w:t>1789</w:t>
      </w:r>
    </w:p>
    <w:p w14:paraId="2C208D9A" w14:textId="6C59A33F" w:rsidR="00C91F77" w:rsidRDefault="00602CB4" w:rsidP="0039554D">
      <w:pPr>
        <w:pStyle w:val="Prrafodelista"/>
      </w:pPr>
      <w:r>
        <w:t>Llegada de Colón a América</w:t>
      </w:r>
      <w:r w:rsidR="00597BDB">
        <w:t xml:space="preserve">.                      </w:t>
      </w:r>
      <w:r>
        <w:t xml:space="preserve"> </w:t>
      </w:r>
      <w:r w:rsidR="001A42F6">
        <w:t>1492</w:t>
      </w:r>
    </w:p>
    <w:p w14:paraId="22046B51" w14:textId="08D9D172" w:rsidR="001A42F6" w:rsidRDefault="00ED5379" w:rsidP="0039554D">
      <w:pPr>
        <w:pStyle w:val="Prrafodelista"/>
      </w:pPr>
      <w:r>
        <w:t xml:space="preserve">Caída del Imperio Romano del Occidente </w:t>
      </w:r>
      <w:r w:rsidR="00597BDB">
        <w:t>476</w:t>
      </w:r>
    </w:p>
    <w:sectPr w:rsidR="001A42F6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DC0EB4"/>
    <w:multiLevelType w:val="hybridMultilevel"/>
    <w:tmpl w:val="8D3A4D5E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DC2"/>
    <w:rsid w:val="001242CE"/>
    <w:rsid w:val="001824E8"/>
    <w:rsid w:val="001A42F6"/>
    <w:rsid w:val="001E5169"/>
    <w:rsid w:val="002708C9"/>
    <w:rsid w:val="0039554D"/>
    <w:rsid w:val="003A5889"/>
    <w:rsid w:val="004E7746"/>
    <w:rsid w:val="00597BDB"/>
    <w:rsid w:val="00602CB4"/>
    <w:rsid w:val="006444E5"/>
    <w:rsid w:val="007E36F2"/>
    <w:rsid w:val="007F6D5E"/>
    <w:rsid w:val="00821FE7"/>
    <w:rsid w:val="008C709B"/>
    <w:rsid w:val="008F4DBF"/>
    <w:rsid w:val="00914AB7"/>
    <w:rsid w:val="00AC56FD"/>
    <w:rsid w:val="00B41DC2"/>
    <w:rsid w:val="00B84913"/>
    <w:rsid w:val="00C91F77"/>
    <w:rsid w:val="00D5146F"/>
    <w:rsid w:val="00ED5379"/>
    <w:rsid w:val="00F01E65"/>
    <w:rsid w:val="00F2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DE2E10"/>
  <w15:chartTrackingRefBased/>
  <w15:docId w15:val="{D8F13288-78D8-BC45-B2E6-098C892F5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E36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536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soledad lópez</dc:creator>
  <cp:keywords/>
  <dc:description/>
  <cp:lastModifiedBy>adriana soledad lópez</cp:lastModifiedBy>
  <cp:revision>2</cp:revision>
  <dcterms:created xsi:type="dcterms:W3CDTF">2021-04-20T16:29:00Z</dcterms:created>
  <dcterms:modified xsi:type="dcterms:W3CDTF">2021-04-20T16:29:00Z</dcterms:modified>
</cp:coreProperties>
</file>